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40E44" w14:textId="77777777" w:rsidR="00B87554" w:rsidRDefault="00B87554" w:rsidP="00B87554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Hello,</w:t>
      </w:r>
    </w:p>
    <w:p w14:paraId="7B63F6BB" w14:textId="77777777" w:rsidR="00B87554" w:rsidRDefault="00B87554" w:rsidP="00B87554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Thank you for contacting DUSA Housing.</w:t>
      </w:r>
    </w:p>
    <w:p w14:paraId="44FD4E55" w14:textId="77777777" w:rsidR="00B87554" w:rsidRDefault="00B87554" w:rsidP="00B87554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Please read this email carefully and in full before completing the attached form.  </w:t>
      </w:r>
    </w:p>
    <w:p w14:paraId="44B2EA05" w14:textId="77777777" w:rsidR="00B87554" w:rsidRDefault="00B87554" w:rsidP="00B87554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By completing and returning this form you are agreeing to DUSA posting the full content (and any photographs attached) to the DUSA Accommodation Facebook page.  Please note that this is a public Facebook page and whilst we can confirm that any adverts placed are by students only, we cannot control who views the DUSA Housing Facebook page.</w:t>
      </w:r>
    </w:p>
    <w:p w14:paraId="1EC8A52C" w14:textId="77777777" w:rsidR="00B87554" w:rsidRDefault="00B87554" w:rsidP="00B87554">
      <w:pPr>
        <w:rPr>
          <w:rFonts w:cs="Times New Roman"/>
          <w:b/>
          <w:lang w:val="en-US"/>
        </w:rPr>
      </w:pPr>
    </w:p>
    <w:p w14:paraId="12755D48" w14:textId="77777777" w:rsidR="00B87554" w:rsidRDefault="00B87554" w:rsidP="00B87554">
      <w:pP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Instructions for placing an advert:</w:t>
      </w:r>
    </w:p>
    <w:p w14:paraId="3B8853E5" w14:textId="77777777" w:rsidR="00B87554" w:rsidRDefault="00B87554" w:rsidP="00B87554">
      <w:pPr>
        <w:pStyle w:val="ListParagraph"/>
        <w:numPr>
          <w:ilvl w:val="0"/>
          <w:numId w:val="1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You must ask your landlords permission before placing an advert.  Please note that tenancy agreements often state that subletting is not permitted.</w:t>
      </w:r>
    </w:p>
    <w:p w14:paraId="78074FA1" w14:textId="77777777" w:rsidR="002B6254" w:rsidRDefault="002B6254" w:rsidP="00B87554">
      <w:pPr>
        <w:pStyle w:val="ListParagraph"/>
        <w:numPr>
          <w:ilvl w:val="0"/>
          <w:numId w:val="1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Please provide your Landlords Registration number and HMO license number (if applicable).</w:t>
      </w:r>
    </w:p>
    <w:p w14:paraId="4B86D2B7" w14:textId="77777777" w:rsidR="00B87554" w:rsidRDefault="00B87554" w:rsidP="00B87554">
      <w:pPr>
        <w:pStyle w:val="ListParagraph"/>
        <w:numPr>
          <w:ilvl w:val="0"/>
          <w:numId w:val="1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Please fill out the following form including as much detail as you wish.  The more information you give, the more likely you are to receive a response.  </w:t>
      </w:r>
    </w:p>
    <w:p w14:paraId="0E4EA0CF" w14:textId="77777777" w:rsidR="002B6254" w:rsidRDefault="002B6254" w:rsidP="002B6254">
      <w:pPr>
        <w:pStyle w:val="ListParagraph"/>
        <w:numPr>
          <w:ilvl w:val="0"/>
          <w:numId w:val="1"/>
        </w:numPr>
        <w:rPr>
          <w:rFonts w:cs="Times New Roman"/>
          <w:lang w:val="en-US"/>
        </w:rPr>
      </w:pPr>
      <w:r>
        <w:rPr>
          <w:rFonts w:cs="Times New Roman"/>
          <w:color w:val="FF0000"/>
          <w:lang w:val="en-US"/>
        </w:rPr>
        <w:t>You may also wish to upload photographs of a property/room.  People are much more likely to look at an advert if there are pictures.</w:t>
      </w:r>
    </w:p>
    <w:p w14:paraId="797BCF02" w14:textId="77777777" w:rsidR="00B87554" w:rsidRDefault="00B87554" w:rsidP="00B87554">
      <w:pPr>
        <w:pStyle w:val="ListParagraph"/>
        <w:numPr>
          <w:ilvl w:val="0"/>
          <w:numId w:val="1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Please reply to this email using your Dundee.ac.uk email address.  </w:t>
      </w:r>
      <w:r>
        <w:rPr>
          <w:rFonts w:cs="Times New Roman"/>
          <w:b/>
          <w:lang w:val="en-US"/>
        </w:rPr>
        <w:t>Any response sent from a personal email account will be deleted</w:t>
      </w:r>
      <w:r>
        <w:rPr>
          <w:rFonts w:cs="Times New Roman"/>
          <w:lang w:val="en-US"/>
        </w:rPr>
        <w:t>.</w:t>
      </w:r>
    </w:p>
    <w:p w14:paraId="1DC16734" w14:textId="77777777" w:rsidR="00B87554" w:rsidRDefault="00B87554" w:rsidP="00B87554">
      <w:pPr>
        <w:pStyle w:val="ListParagraph"/>
        <w:numPr>
          <w:ilvl w:val="0"/>
          <w:numId w:val="1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Please state your full name and current matriculation number in the subject box of this email.  </w:t>
      </w:r>
      <w:r>
        <w:rPr>
          <w:rFonts w:cs="Times New Roman"/>
          <w:b/>
          <w:lang w:val="en-US"/>
        </w:rPr>
        <w:t>If you fail to provide a valid matriculation number your advert will not be posted</w:t>
      </w:r>
      <w:r>
        <w:rPr>
          <w:rFonts w:cs="Times New Roman"/>
          <w:lang w:val="en-US"/>
        </w:rPr>
        <w:t>.</w:t>
      </w:r>
    </w:p>
    <w:p w14:paraId="1FA109E3" w14:textId="77777777" w:rsidR="00B87554" w:rsidRDefault="00B87554" w:rsidP="00B87554">
      <w:pPr>
        <w:pStyle w:val="ListParagraph"/>
        <w:numPr>
          <w:ilvl w:val="0"/>
          <w:numId w:val="1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Unless you contact the DUSA (</w:t>
      </w:r>
      <w:hyperlink r:id="rId8" w:history="1">
        <w:r>
          <w:rPr>
            <w:rStyle w:val="Hyperlink"/>
            <w:rFonts w:cs="Times New Roman"/>
            <w:lang w:val="en-US"/>
          </w:rPr>
          <w:t>housing@dusa.co.uk</w:t>
        </w:r>
      </w:hyperlink>
      <w:r>
        <w:rPr>
          <w:rFonts w:cs="Times New Roman"/>
          <w:lang w:val="en-US"/>
        </w:rPr>
        <w:t xml:space="preserve">) to request a longer advertisement period, any advert will be removed from the Facebook page after 21 days.  </w:t>
      </w:r>
    </w:p>
    <w:p w14:paraId="000514B2" w14:textId="77777777" w:rsidR="00B87554" w:rsidRDefault="00B87554" w:rsidP="00B87554">
      <w:pPr>
        <w:pStyle w:val="ListParagraph"/>
        <w:numPr>
          <w:ilvl w:val="0"/>
          <w:numId w:val="1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Any time extension will be on a week by week basis.</w:t>
      </w:r>
    </w:p>
    <w:p w14:paraId="5DF7B23A" w14:textId="77777777" w:rsidR="00B87554" w:rsidRDefault="00B87554" w:rsidP="00B87554">
      <w:pPr>
        <w:pStyle w:val="ListParagraph"/>
        <w:numPr>
          <w:ilvl w:val="0"/>
          <w:numId w:val="1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By replying to this email and submitting a completed form, you are consenting to DUSA publishing the details/photographs included on the form to the DUSA Accommodation Facebook page.</w:t>
      </w:r>
    </w:p>
    <w:p w14:paraId="027D3271" w14:textId="77777777" w:rsidR="00B87554" w:rsidRDefault="00B87554" w:rsidP="00B87554">
      <w:pPr>
        <w:pStyle w:val="ListParagraph"/>
        <w:numPr>
          <w:ilvl w:val="0"/>
          <w:numId w:val="1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>DUSA Housing will not act as an agent.  You should therefore provide sufficient contact details so that anyone interested in your advert can contact you directly.</w:t>
      </w:r>
    </w:p>
    <w:p w14:paraId="1804D273" w14:textId="77777777" w:rsidR="00B87554" w:rsidRDefault="00B87554" w:rsidP="00B87554">
      <w:pPr>
        <w:rPr>
          <w:rFonts w:cs="Times New Roman"/>
          <w:lang w:val="en-US"/>
        </w:rPr>
      </w:pPr>
    </w:p>
    <w:p w14:paraId="0C0A3E81" w14:textId="77777777" w:rsidR="00B87554" w:rsidRDefault="00B87554" w:rsidP="00B87554">
      <w:pP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Please note that: </w:t>
      </w:r>
    </w:p>
    <w:p w14:paraId="000C923D" w14:textId="77777777" w:rsidR="00B87554" w:rsidRDefault="00B87554" w:rsidP="00B87554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You are solely responsible for all information that you submit and any consequences that may result from your post. </w:t>
      </w:r>
    </w:p>
    <w:p w14:paraId="7D52EA8D" w14:textId="77777777" w:rsidR="00B87554" w:rsidRDefault="00B87554" w:rsidP="00B87554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DUSA reserves the right at our discretion to refuse or delete content that we believe is inappropriate or breaching the terms and conditions.</w:t>
      </w:r>
    </w:p>
    <w:p w14:paraId="70FD0C7F" w14:textId="77777777" w:rsidR="00B87554" w:rsidRDefault="00B87554" w:rsidP="00B87554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DUSA does not review or recommend users' additional postings/comments and we are not involved in any actual transactions between users. </w:t>
      </w:r>
    </w:p>
    <w:p w14:paraId="36D5538E" w14:textId="77777777" w:rsidR="00B87554" w:rsidRDefault="00B87554" w:rsidP="00B87554">
      <w:pPr>
        <w:pStyle w:val="ListParagraph"/>
        <w:numPr>
          <w:ilvl w:val="0"/>
          <w:numId w:val="2"/>
        </w:numPr>
        <w:rPr>
          <w:rFonts w:cs="Times New Roman"/>
          <w:b/>
          <w:lang w:val="en-US"/>
        </w:rPr>
      </w:pPr>
      <w:r>
        <w:rPr>
          <w:rFonts w:cs="Times New Roman"/>
        </w:rPr>
        <w:t>DUSA does not guarantee the accuracy of postings or user communications or the quality, safety, or legality of what's offered.</w:t>
      </w:r>
      <w:r>
        <w:rPr>
          <w:rFonts w:cs="Times New Roman"/>
          <w:b/>
          <w:lang w:val="en-US"/>
        </w:rPr>
        <w:t xml:space="preserve"> </w:t>
      </w:r>
    </w:p>
    <w:p w14:paraId="30F34C53" w14:textId="77777777" w:rsidR="00B87554" w:rsidRDefault="00B87554" w:rsidP="00B87554">
      <w:pPr>
        <w:pStyle w:val="ListParagraph"/>
        <w:numPr>
          <w:ilvl w:val="0"/>
          <w:numId w:val="2"/>
        </w:numPr>
        <w:rPr>
          <w:rFonts w:cs="Times New Roman"/>
          <w:color w:val="333333"/>
        </w:rPr>
      </w:pPr>
      <w:r>
        <w:rPr>
          <w:rFonts w:cs="Times New Roman"/>
        </w:rPr>
        <w:lastRenderedPageBreak/>
        <w:t xml:space="preserve">Please read the full terms and conditions on the DUSA Accommodation Facebook page or at </w:t>
      </w:r>
      <w:hyperlink r:id="rId9" w:history="1">
        <w:r>
          <w:rPr>
            <w:rStyle w:val="Hyperlink"/>
            <w:rFonts w:cs="Times New Roman"/>
          </w:rPr>
          <w:t>www.dusa.ac.uk</w:t>
        </w:r>
      </w:hyperlink>
    </w:p>
    <w:p w14:paraId="00C3C88C" w14:textId="77777777" w:rsidR="00B87554" w:rsidRDefault="00B87554" w:rsidP="00B87554">
      <w:pPr>
        <w:pStyle w:val="ListParagraph"/>
        <w:rPr>
          <w:rFonts w:cs="Times New Roman"/>
          <w:color w:val="333333"/>
        </w:rPr>
      </w:pPr>
    </w:p>
    <w:p w14:paraId="71F165C5" w14:textId="77777777" w:rsidR="00B87554" w:rsidRDefault="00B87554" w:rsidP="00B87554">
      <w:r>
        <w:t xml:space="preserve">Please go to </w:t>
      </w:r>
      <w:hyperlink r:id="rId10" w:history="1">
        <w:r>
          <w:rPr>
            <w:rStyle w:val="Hyperlink"/>
          </w:rPr>
          <w:t>www.dusa.co.uk/advice</w:t>
        </w:r>
      </w:hyperlink>
      <w:r>
        <w:t xml:space="preserve"> for information on Student Safety and your rights and responsibilities as a tenant. </w:t>
      </w:r>
    </w:p>
    <w:p w14:paraId="54DA1846" w14:textId="77777777" w:rsidR="00B87554" w:rsidRDefault="00B87554" w:rsidP="00B87554">
      <w:pPr>
        <w:rPr>
          <w:rFonts w:cs="Times New Roman"/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8"/>
        <w:gridCol w:w="7694"/>
      </w:tblGrid>
      <w:tr w:rsidR="00B87554" w14:paraId="71A16615" w14:textId="77777777" w:rsidTr="00B8755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156A" w14:textId="77777777" w:rsidR="00B87554" w:rsidRDefault="00B87554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Ad Title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5121" w14:textId="77777777" w:rsidR="00B87554" w:rsidRDefault="00B87554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Room to rent</w:t>
            </w:r>
          </w:p>
        </w:tc>
      </w:tr>
      <w:tr w:rsidR="00B87554" w14:paraId="2F0D9776" w14:textId="77777777" w:rsidTr="00B8755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20A6" w14:textId="77777777" w:rsidR="00B87554" w:rsidRDefault="00B87554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 xml:space="preserve">Description </w:t>
            </w:r>
          </w:p>
          <w:p w14:paraId="4CAF653C" w14:textId="77777777" w:rsidR="00B87554" w:rsidRDefault="00B87554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Include information such as:</w:t>
            </w:r>
          </w:p>
          <w:p w14:paraId="7FCB7BF8" w14:textId="77777777" w:rsidR="00B87554" w:rsidRDefault="00B87554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 type of property</w:t>
            </w:r>
          </w:p>
          <w:p w14:paraId="3C5FDCBE" w14:textId="77777777" w:rsidR="00B87554" w:rsidRDefault="00B87554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 location</w:t>
            </w:r>
          </w:p>
          <w:p w14:paraId="44A44468" w14:textId="77777777" w:rsidR="00B87554" w:rsidRDefault="00B87554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- single or double room  </w:t>
            </w:r>
          </w:p>
          <w:p w14:paraId="6CE12C62" w14:textId="77777777" w:rsidR="00B87554" w:rsidRDefault="00B87554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lang w:val="en-US"/>
              </w:rPr>
              <w:t>- nearby amenities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AD4E" w14:textId="77777777" w:rsidR="00B87554" w:rsidRDefault="00B87554">
            <w:pPr>
              <w:rPr>
                <w:rFonts w:cs="Times New Roman"/>
                <w:lang w:val="en-US"/>
              </w:rPr>
            </w:pPr>
          </w:p>
          <w:p w14:paraId="1EB54D00" w14:textId="77777777" w:rsidR="00B87554" w:rsidRDefault="00B87554">
            <w:pPr>
              <w:rPr>
                <w:rFonts w:cs="Times New Roman"/>
                <w:lang w:val="en-US"/>
              </w:rPr>
            </w:pPr>
          </w:p>
          <w:p w14:paraId="2C57AD4D" w14:textId="77777777" w:rsidR="00B87554" w:rsidRDefault="00B87554">
            <w:pPr>
              <w:rPr>
                <w:rFonts w:cs="Times New Roman"/>
                <w:lang w:val="en-US"/>
              </w:rPr>
            </w:pPr>
          </w:p>
          <w:p w14:paraId="3AA03492" w14:textId="77777777" w:rsidR="00B87554" w:rsidRDefault="00B87554">
            <w:pPr>
              <w:rPr>
                <w:rFonts w:cs="Times New Roman"/>
                <w:lang w:val="en-US"/>
              </w:rPr>
            </w:pPr>
          </w:p>
        </w:tc>
      </w:tr>
      <w:tr w:rsidR="00B87554" w14:paraId="1E8119EC" w14:textId="77777777" w:rsidTr="00B8755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5C37" w14:textId="77777777" w:rsidR="00B87554" w:rsidRDefault="00B87554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Price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755C" w14:textId="77777777" w:rsidR="00B87554" w:rsidRDefault="00B87554">
            <w:pPr>
              <w:rPr>
                <w:rFonts w:cs="Times New Roman"/>
              </w:rPr>
            </w:pPr>
          </w:p>
        </w:tc>
      </w:tr>
      <w:tr w:rsidR="00B87554" w14:paraId="131D0CEE" w14:textId="77777777" w:rsidTr="00B8755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41DB" w14:textId="77777777" w:rsidR="00B87554" w:rsidRDefault="00B87554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 xml:space="preserve">Postcode of property 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6792" w14:textId="77777777" w:rsidR="00B87554" w:rsidRDefault="00B87554">
            <w:pPr>
              <w:rPr>
                <w:rFonts w:cs="Times New Roman"/>
              </w:rPr>
            </w:pPr>
          </w:p>
        </w:tc>
      </w:tr>
      <w:tr w:rsidR="00B87554" w14:paraId="75856D78" w14:textId="77777777" w:rsidTr="00B8755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C579" w14:textId="77777777" w:rsidR="00B87554" w:rsidRDefault="00B87554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Date available from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A9F2" w14:textId="77777777" w:rsidR="00B87554" w:rsidRDefault="00B87554">
            <w:pPr>
              <w:rPr>
                <w:rFonts w:cs="Times New Roman"/>
              </w:rPr>
            </w:pPr>
          </w:p>
        </w:tc>
      </w:tr>
      <w:tr w:rsidR="00B87554" w14:paraId="185F5787" w14:textId="77777777" w:rsidTr="00B8755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9C84" w14:textId="77777777" w:rsidR="00B87554" w:rsidRDefault="00B87554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Essential information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3A9D" w14:textId="77777777" w:rsidR="00B87554" w:rsidRDefault="00B87554">
            <w:pPr>
              <w:rPr>
                <w:rFonts w:cs="Times New Roman"/>
              </w:rPr>
            </w:pPr>
          </w:p>
        </w:tc>
      </w:tr>
      <w:tr w:rsidR="00B87554" w14:paraId="40886987" w14:textId="77777777" w:rsidTr="00B87554">
        <w:trPr>
          <w:trHeight w:val="81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9C41" w14:textId="77777777" w:rsidR="00B87554" w:rsidRDefault="00B87554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 xml:space="preserve">Contact </w:t>
            </w:r>
          </w:p>
          <w:p w14:paraId="4B5024A8" w14:textId="77777777" w:rsidR="00B87554" w:rsidRDefault="00B87554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Tel:</w:t>
            </w:r>
          </w:p>
          <w:p w14:paraId="5C9B1FF7" w14:textId="77777777" w:rsidR="00B87554" w:rsidRDefault="00B87554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Email: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25E4" w14:textId="77777777" w:rsidR="00B87554" w:rsidRDefault="00B87554">
            <w:pPr>
              <w:rPr>
                <w:rFonts w:cs="Times New Roman"/>
              </w:rPr>
            </w:pPr>
          </w:p>
        </w:tc>
      </w:tr>
      <w:tr w:rsidR="00B87554" w14:paraId="1E6B5F18" w14:textId="77777777" w:rsidTr="00B87554">
        <w:trPr>
          <w:trHeight w:val="81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47BE" w14:textId="77777777" w:rsidR="00B87554" w:rsidRDefault="00B87554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Photographs attached to be uploaded – yes or no?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2CDA" w14:textId="77777777" w:rsidR="00B87554" w:rsidRDefault="00B87554">
            <w:pPr>
              <w:rPr>
                <w:rFonts w:cs="Times New Roman"/>
              </w:rPr>
            </w:pPr>
          </w:p>
        </w:tc>
      </w:tr>
    </w:tbl>
    <w:p w14:paraId="182BE287" w14:textId="77777777" w:rsidR="00B87554" w:rsidRDefault="00B87554" w:rsidP="00B87554">
      <w:pPr>
        <w:rPr>
          <w:rFonts w:cs="Times New Roman"/>
          <w:b/>
          <w:lang w:val="en-US"/>
        </w:rPr>
      </w:pPr>
    </w:p>
    <w:p w14:paraId="669E2178" w14:textId="77777777" w:rsidR="00B87554" w:rsidRDefault="00B87554" w:rsidP="00B87554">
      <w:pPr>
        <w:rPr>
          <w:rFonts w:cs="Times New Roman"/>
          <w:b/>
          <w:lang w:val="en-US"/>
        </w:rPr>
      </w:pPr>
    </w:p>
    <w:p w14:paraId="5B76DCEC" w14:textId="77777777" w:rsidR="00B87554" w:rsidRDefault="00B87554" w:rsidP="00B87554"/>
    <w:p w14:paraId="7A062BE3" w14:textId="77777777" w:rsidR="008441FC" w:rsidRDefault="00526BE9"/>
    <w:sectPr w:rsidR="008441F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53987"/>
    <w:multiLevelType w:val="hybridMultilevel"/>
    <w:tmpl w:val="81900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F1468"/>
    <w:multiLevelType w:val="hybridMultilevel"/>
    <w:tmpl w:val="103A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554"/>
    <w:rsid w:val="002B6254"/>
    <w:rsid w:val="00526BE9"/>
    <w:rsid w:val="005D4F6A"/>
    <w:rsid w:val="005F75EE"/>
    <w:rsid w:val="00912752"/>
    <w:rsid w:val="00B8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EEC3A"/>
  <w15:docId w15:val="{DDEF9543-783A-45F3-B67C-4E3B8C7B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75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7554"/>
    <w:pPr>
      <w:ind w:left="720"/>
      <w:contextualSpacing/>
    </w:pPr>
  </w:style>
  <w:style w:type="table" w:styleId="TableGrid">
    <w:name w:val="Table Grid"/>
    <w:basedOn w:val="TableNormal"/>
    <w:uiPriority w:val="59"/>
    <w:rsid w:val="00B875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sing@dusa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dusa.co.uk/advic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dusa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A83E4D2A1A94C876F4D19A8A4479B" ma:contentTypeVersion="0" ma:contentTypeDescription="Create a new document." ma:contentTypeScope="" ma:versionID="aa4dd1ac86a81a7b04a5881e28a007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a8898fd043fd830b20f0b6098ebec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14E93E-DDD4-4DE2-AAD9-C6C985B10D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2271C3-44BD-424F-99FD-05ED1B0EB7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70220-48E3-4B17-AF02-D398A0CCB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Sinclair</dc:creator>
  <cp:lastModifiedBy>Chris Gourley</cp:lastModifiedBy>
  <cp:revision>2</cp:revision>
  <dcterms:created xsi:type="dcterms:W3CDTF">2021-12-02T11:23:00Z</dcterms:created>
  <dcterms:modified xsi:type="dcterms:W3CDTF">2021-12-02T11:23:00Z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0x01010047BA83E4D2A1A94C876F4D19A8A4479B</vt:lpwstr>
  </property>
</Properties>
</file>